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751"/>
        <w:tblW w:w="98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1"/>
        <w:gridCol w:w="986"/>
        <w:gridCol w:w="1409"/>
        <w:gridCol w:w="1617"/>
        <w:gridCol w:w="1260"/>
        <w:gridCol w:w="759"/>
        <w:gridCol w:w="816"/>
        <w:gridCol w:w="160"/>
        <w:gridCol w:w="885"/>
        <w:gridCol w:w="195"/>
      </w:tblGrid>
      <w:tr w:rsidR="00223E12" w:rsidRPr="00530D86" w:rsidTr="00223E12">
        <w:trPr>
          <w:trHeight w:val="1334"/>
        </w:trPr>
        <w:tc>
          <w:tcPr>
            <w:tcW w:w="8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3E12" w:rsidRDefault="00223E12" w:rsidP="00223E1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213360</wp:posOffset>
                  </wp:positionH>
                  <wp:positionV relativeFrom="paragraph">
                    <wp:posOffset>-19685</wp:posOffset>
                  </wp:positionV>
                  <wp:extent cx="847725" cy="606425"/>
                  <wp:effectExtent l="0" t="0" r="0" b="0"/>
                  <wp:wrapNone/>
                  <wp:docPr id="3" name="Obraz 2" descr="logo WO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logo WO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60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</w:rPr>
              <w:t xml:space="preserve">                 </w:t>
            </w:r>
            <w:r w:rsidRPr="00530D8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</w:rPr>
              <w:t>Karta zam</w:t>
            </w: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</w:rPr>
              <w:t>ówienia noclegów i posiłków w dn</w:t>
            </w:r>
            <w:r w:rsidRPr="00530D8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</w:rPr>
              <w:t>iach</w:t>
            </w: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223E12" w:rsidRPr="00530D86" w:rsidRDefault="00C92DAD" w:rsidP="00223E1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</w:rPr>
              <w:t xml:space="preserve">                07</w:t>
            </w:r>
            <w:r w:rsidR="00223E12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</w:rPr>
              <w:t>.06</w:t>
            </w: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</w:rPr>
              <w:t xml:space="preserve">.2019 r.  - 09.06.2019 </w:t>
            </w:r>
            <w:r w:rsidR="00223E12" w:rsidRPr="00530D8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</w:rPr>
              <w:t>r.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530D86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223E12" w:rsidRPr="00530D86" w:rsidTr="00223E12">
        <w:trPr>
          <w:trHeight w:val="285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</w:tr>
      <w:tr w:rsidR="00223E12" w:rsidRPr="00530D86" w:rsidTr="00223E12">
        <w:trPr>
          <w:trHeight w:val="285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</w:tr>
      <w:tr w:rsidR="00223E12" w:rsidRPr="00530D86" w:rsidTr="00223E12">
        <w:trPr>
          <w:trHeight w:val="300"/>
        </w:trPr>
        <w:tc>
          <w:tcPr>
            <w:tcW w:w="96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530D8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Wystawca</w:t>
            </w:r>
            <w:r w:rsidRPr="00530D86">
              <w:rPr>
                <w:rFonts w:ascii="Czcionka tekstu podstawowego" w:eastAsia="Times New Roman" w:hAnsi="Czcionka tekstu podstawowego" w:cs="Times New Roman"/>
                <w:color w:val="000000"/>
              </w:rPr>
              <w:t xml:space="preserve"> (pełna nazwa) ………………………………………………………………………………….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</w:tr>
      <w:tr w:rsidR="00223E12" w:rsidRPr="00530D86" w:rsidTr="00223E12">
        <w:trPr>
          <w:trHeight w:val="285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69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530D86">
              <w:rPr>
                <w:rFonts w:ascii="Czcionka tekstu podstawowego" w:eastAsia="Times New Roman" w:hAnsi="Czcionka tekstu podstawowego" w:cs="Times New Roman"/>
                <w:color w:val="000000"/>
              </w:rPr>
              <w:t>..……………………………………………………………………………….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</w:tr>
      <w:tr w:rsidR="00223E12" w:rsidRPr="00530D86" w:rsidTr="00223E12">
        <w:trPr>
          <w:trHeight w:val="285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</w:tr>
      <w:tr w:rsidR="00223E12" w:rsidRPr="00530D86" w:rsidTr="00223E12">
        <w:trPr>
          <w:trHeight w:val="285"/>
        </w:trPr>
        <w:tc>
          <w:tcPr>
            <w:tcW w:w="98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530D86">
              <w:rPr>
                <w:rFonts w:ascii="Czcionka tekstu podstawowego" w:eastAsia="Times New Roman" w:hAnsi="Czcionka tekstu podstawowego" w:cs="Times New Roman"/>
                <w:color w:val="000000"/>
              </w:rPr>
              <w:t>Osoba do kontaktu ………………………………………….tel</w:t>
            </w:r>
            <w:r w:rsidR="00C92DAD">
              <w:rPr>
                <w:rFonts w:ascii="Czcionka tekstu podstawowego" w:eastAsia="Times New Roman" w:hAnsi="Czcionka tekstu podstawowego" w:cs="Times New Roman"/>
                <w:color w:val="000000"/>
              </w:rPr>
              <w:t>.</w:t>
            </w:r>
            <w:r w:rsidRPr="00530D86">
              <w:rPr>
                <w:rFonts w:ascii="Czcionka tekstu podstawowego" w:eastAsia="Times New Roman" w:hAnsi="Czcionka tekstu podstawowego" w:cs="Times New Roman"/>
                <w:color w:val="000000"/>
              </w:rPr>
              <w:t>…………………..mail:………………….</w:t>
            </w:r>
          </w:p>
        </w:tc>
      </w:tr>
      <w:tr w:rsidR="00223E12" w:rsidRPr="00530D86" w:rsidTr="00223E12">
        <w:trPr>
          <w:trHeight w:val="285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</w:tr>
      <w:tr w:rsidR="00223E12" w:rsidRPr="00530D86" w:rsidTr="00223E12">
        <w:trPr>
          <w:trHeight w:val="300"/>
        </w:trPr>
        <w:tc>
          <w:tcPr>
            <w:tcW w:w="8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530D8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Proszę o rezerwację noclegów i wyżywienia  ( proszę wpisać poniżej liczbę osób)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530D86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530D86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</w:tr>
      <w:tr w:rsidR="00223E12" w:rsidRPr="00530D86" w:rsidTr="00223E12">
        <w:trPr>
          <w:trHeight w:val="285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</w:tr>
      <w:tr w:rsidR="00223E12" w:rsidRPr="00530D86" w:rsidTr="00223E12">
        <w:trPr>
          <w:trHeight w:val="285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</w:tr>
      <w:tr w:rsidR="00223E12" w:rsidRPr="00530D86" w:rsidTr="00223E12">
        <w:trPr>
          <w:trHeight w:val="300"/>
        </w:trPr>
        <w:tc>
          <w:tcPr>
            <w:tcW w:w="8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530D8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Hotel………….……. Hotelik……………….…Noclegownia……………………..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530D8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530D8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 </w:t>
            </w:r>
          </w:p>
        </w:tc>
      </w:tr>
      <w:tr w:rsidR="00223E12" w:rsidRPr="00530D86" w:rsidTr="00223E12">
        <w:trPr>
          <w:trHeight w:val="285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</w:tr>
      <w:tr w:rsidR="00223E12" w:rsidRPr="00530D86" w:rsidTr="00223E12">
        <w:trPr>
          <w:trHeight w:val="285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</w:tr>
      <w:tr w:rsidR="00223E12" w:rsidRPr="00530D86" w:rsidTr="00223E12">
        <w:trPr>
          <w:trHeight w:val="300"/>
        </w:trPr>
        <w:tc>
          <w:tcPr>
            <w:tcW w:w="4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530D8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Proszę wpisać liczbę osób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</w:tr>
      <w:tr w:rsidR="00223E12" w:rsidRPr="00530D86" w:rsidTr="00223E12">
        <w:trPr>
          <w:trHeight w:val="285"/>
        </w:trPr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</w:rPr>
            </w:pPr>
            <w:r w:rsidRPr="00530D8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  <w:vertAlign w:val="superscript"/>
              </w:rPr>
              <w:t>Data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530D8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NOCLEGI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</w:pPr>
            <w:r w:rsidRPr="00530D8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530D8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śniadanie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530D8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 xml:space="preserve">obiad 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</w:pPr>
            <w:r w:rsidRPr="00530D8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</w:rPr>
              <w:t>kolacja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</w:tr>
      <w:tr w:rsidR="00223E12" w:rsidRPr="00530D86" w:rsidTr="00223E12">
        <w:trPr>
          <w:trHeight w:val="555"/>
        </w:trPr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530D86">
              <w:rPr>
                <w:rFonts w:ascii="Czcionka tekstu podstawowego" w:eastAsia="Times New Roman" w:hAnsi="Czcionka tekstu podstawowego" w:cs="Times New Roman"/>
                <w:color w:val="000000"/>
              </w:rPr>
              <w:t>Kobieta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530D86">
              <w:rPr>
                <w:rFonts w:ascii="Czcionka tekstu podstawowego" w:eastAsia="Times New Roman" w:hAnsi="Czcionka tekstu podstawowego" w:cs="Times New Roman"/>
                <w:color w:val="000000"/>
              </w:rPr>
              <w:t>Mężczyzna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12" w:rsidRPr="00530D86" w:rsidRDefault="00C92DAD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 xml:space="preserve">07.06.2019 </w:t>
            </w:r>
            <w:r w:rsidR="00223E12" w:rsidRPr="00530D86">
              <w:rPr>
                <w:rFonts w:ascii="Czcionka tekstu podstawowego" w:eastAsia="Times New Roman" w:hAnsi="Czcionka tekstu podstawowego" w:cs="Times New Roman"/>
                <w:color w:val="000000"/>
              </w:rPr>
              <w:t>r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530D86">
              <w:rPr>
                <w:rFonts w:ascii="Czcionka tekstu podstawowego" w:eastAsia="Times New Roman" w:hAnsi="Czcionka tekstu podstawowego" w:cs="Times New Roman"/>
                <w:color w:val="000000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530D86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530D86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</w:tr>
      <w:tr w:rsidR="00223E12" w:rsidRPr="00530D86" w:rsidTr="00223E12">
        <w:trPr>
          <w:trHeight w:val="58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12" w:rsidRPr="00530D86" w:rsidRDefault="00C92DAD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 xml:space="preserve">7/8.06.2019 </w:t>
            </w:r>
            <w:r w:rsidR="00223E12" w:rsidRPr="00530D86">
              <w:rPr>
                <w:rFonts w:ascii="Czcionka tekstu podstawowego" w:eastAsia="Times New Roman" w:hAnsi="Czcionka tekstu podstawowego" w:cs="Times New Roman"/>
                <w:color w:val="000000"/>
              </w:rPr>
              <w:t>r.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530D86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530D86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12" w:rsidRPr="00530D86" w:rsidRDefault="00C92DAD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 xml:space="preserve">08.06.2019 </w:t>
            </w:r>
            <w:r w:rsidR="00223E12" w:rsidRPr="00530D86">
              <w:rPr>
                <w:rFonts w:ascii="Czcionka tekstu podstawowego" w:eastAsia="Times New Roman" w:hAnsi="Czcionka tekstu podstawowego" w:cs="Times New Roman"/>
                <w:color w:val="000000"/>
              </w:rPr>
              <w:t>r.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530D86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530D86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530D86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</w:tr>
      <w:tr w:rsidR="00223E12" w:rsidRPr="00530D86" w:rsidTr="00223E12">
        <w:trPr>
          <w:trHeight w:val="465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12" w:rsidRPr="00530D86" w:rsidRDefault="00C92DAD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 xml:space="preserve">8/9.06.2019 </w:t>
            </w:r>
            <w:r w:rsidR="00223E12" w:rsidRPr="00530D86">
              <w:rPr>
                <w:rFonts w:ascii="Czcionka tekstu podstawowego" w:eastAsia="Times New Roman" w:hAnsi="Czcionka tekstu podstawowego" w:cs="Times New Roman"/>
                <w:color w:val="000000"/>
              </w:rPr>
              <w:t>r.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530D86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530D86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12" w:rsidRPr="00530D86" w:rsidRDefault="00C92DAD" w:rsidP="00C92DA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</w:rPr>
              <w:t xml:space="preserve">09.06.2019 </w:t>
            </w:r>
            <w:r w:rsidR="00223E12">
              <w:rPr>
                <w:rFonts w:ascii="Czcionka tekstu podstawowego" w:eastAsia="Times New Roman" w:hAnsi="Czcionka tekstu podstawowego" w:cs="Times New Roman"/>
                <w:color w:val="000000"/>
              </w:rPr>
              <w:t>r</w:t>
            </w:r>
            <w:r w:rsidR="00223E12" w:rsidRPr="00530D86">
              <w:rPr>
                <w:rFonts w:ascii="Czcionka tekstu podstawowego" w:eastAsia="Times New Roman" w:hAnsi="Czcionka tekstu podstawowego" w:cs="Times New Roman"/>
                <w:color w:val="000000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530D86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530D86">
              <w:rPr>
                <w:rFonts w:ascii="Czcionka tekstu podstawowego" w:eastAsia="Times New Roman" w:hAnsi="Czcionka tekstu podstawowego" w:cs="Times New Roman"/>
                <w:color w:val="000000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530D86">
              <w:rPr>
                <w:rFonts w:ascii="Czcionka tekstu podstawowego" w:eastAsia="Times New Roman" w:hAnsi="Czcionka tekstu podstawowego" w:cs="Times New Roman"/>
                <w:color w:val="000000"/>
              </w:rPr>
              <w:t>-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</w:tr>
      <w:tr w:rsidR="00223E12" w:rsidRPr="00530D86" w:rsidTr="00223E12">
        <w:trPr>
          <w:trHeight w:val="285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</w:tr>
      <w:tr w:rsidR="00223E12" w:rsidRPr="00530D86" w:rsidTr="00223E12">
        <w:trPr>
          <w:trHeight w:val="285"/>
        </w:trPr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</w:tr>
      <w:tr w:rsidR="00223E12" w:rsidRPr="00530D86" w:rsidTr="00223E12">
        <w:trPr>
          <w:trHeight w:val="285"/>
        </w:trPr>
        <w:tc>
          <w:tcPr>
            <w:tcW w:w="87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530D86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>Zgłoszenie rezerwacji prosimy przesłać pocztą elektroniczną na : biuro@cwssielinko</w:t>
            </w:r>
            <w:r w:rsidRPr="00530D86">
              <w:rPr>
                <w:rFonts w:ascii="Czcionka tekstu podstawowego" w:eastAsia="Times New Roman" w:hAnsi="Czcionka tekstu podstawowego" w:cs="Times New Roman"/>
                <w:color w:val="000000"/>
              </w:rPr>
              <w:t>.pl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</w:tr>
      <w:tr w:rsidR="00223E12" w:rsidRPr="00530D86" w:rsidTr="00223E12">
        <w:trPr>
          <w:trHeight w:val="300"/>
        </w:trPr>
        <w:tc>
          <w:tcPr>
            <w:tcW w:w="86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</w:pPr>
            <w:r w:rsidRPr="00530D86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 xml:space="preserve">Zgłoszenia do dnia </w:t>
            </w:r>
            <w:r w:rsidR="00F5274A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2C2B08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  <w:t>.05.2019</w:t>
            </w:r>
            <w:r w:rsidRPr="00530D8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</w:rPr>
              <w:t xml:space="preserve"> r</w:t>
            </w:r>
            <w:r w:rsidRPr="00530D86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 xml:space="preserve">. - </w:t>
            </w:r>
            <w:r w:rsidRPr="00530D86">
              <w:rPr>
                <w:rFonts w:ascii="Czcionka tekstu podstawowego" w:eastAsia="Times New Roman" w:hAnsi="Czcionka tekstu podstawowego" w:cs="Times New Roman"/>
                <w:b/>
                <w:color w:val="000000"/>
                <w:sz w:val="24"/>
                <w:szCs w:val="24"/>
              </w:rPr>
              <w:t>liczba miejsc noclegowych</w:t>
            </w:r>
            <w:r w:rsidR="002C2B08">
              <w:rPr>
                <w:rFonts w:ascii="Czcionka tekstu podstawowego" w:eastAsia="Times New Roman" w:hAnsi="Czcionka tekstu podstawowego" w:cs="Times New Roman"/>
                <w:b/>
                <w:color w:val="000000"/>
                <w:sz w:val="24"/>
                <w:szCs w:val="24"/>
              </w:rPr>
              <w:t xml:space="preserve"> w hotelu i hoteliku </w:t>
            </w:r>
            <w:r w:rsidR="00F5274A">
              <w:rPr>
                <w:rFonts w:ascii="Czcionka tekstu podstawowego" w:eastAsia="Times New Roman" w:hAnsi="Czcionka tekstu podstawowego" w:cs="Times New Roman"/>
                <w:b/>
                <w:color w:val="000000"/>
                <w:sz w:val="24"/>
                <w:szCs w:val="24"/>
              </w:rPr>
              <w:br/>
            </w:r>
            <w:r w:rsidR="002C2B08">
              <w:rPr>
                <w:rFonts w:ascii="Czcionka tekstu podstawowego" w:eastAsia="Times New Roman" w:hAnsi="Czcionka tekstu podstawowego" w:cs="Times New Roman"/>
                <w:b/>
                <w:color w:val="000000"/>
                <w:sz w:val="24"/>
                <w:szCs w:val="24"/>
              </w:rPr>
              <w:t>w Sielinku</w:t>
            </w:r>
            <w:r w:rsidRPr="00530D86">
              <w:rPr>
                <w:rFonts w:ascii="Czcionka tekstu podstawowego" w:eastAsia="Times New Roman" w:hAnsi="Czcionka tekstu podstawowego" w:cs="Times New Roman"/>
                <w:b/>
                <w:color w:val="000000"/>
                <w:sz w:val="24"/>
                <w:szCs w:val="24"/>
              </w:rPr>
              <w:t xml:space="preserve"> ograniczona.</w:t>
            </w:r>
          </w:p>
          <w:p w:rsidR="00223E12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</w:pPr>
            <w:r w:rsidRPr="00530D86"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  <w:t xml:space="preserve"> </w:t>
            </w:r>
          </w:p>
          <w:p w:rsidR="00044F44" w:rsidRPr="00044F44" w:rsidRDefault="00223E12" w:rsidP="00044F44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</w:pPr>
            <w:r w:rsidRPr="00704F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Administratorem danych osobowych jest Wielkopolski Ośrodek Doradztwa Rolniczego w Poznaniu, </w:t>
            </w:r>
            <w:r w:rsidR="00D41AEC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704F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60-163 Poznań, ul. Sieradzka 29, tel. 618-685-272, adres mailowy: </w:t>
            </w:r>
            <w:hyperlink r:id="rId6" w:history="1">
              <w:r w:rsidRPr="004269C6">
                <w:rPr>
                  <w:rFonts w:ascii="Times New Roman" w:eastAsia="Calibri" w:hAnsi="Times New Roman" w:cs="Times New Roman"/>
                  <w:sz w:val="20"/>
                  <w:szCs w:val="20"/>
                </w:rPr>
                <w:t>wodr@wodr.poznan.pl</w:t>
              </w:r>
            </w:hyperlink>
            <w:r w:rsidRPr="00704F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4269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Inspektorem ochrony danych osobowych jest Aleksander Łukasiewicz, tel.: 618-685-272, mail: </w:t>
            </w:r>
            <w:hyperlink r:id="rId7" w:history="1">
              <w:r w:rsidR="004269C6" w:rsidRPr="004269C6">
                <w:rPr>
                  <w:rStyle w:val="Hipercze"/>
                  <w:rFonts w:ascii="Times New Roman" w:eastAsia="Calibri" w:hAnsi="Times New Roman" w:cs="Times New Roman"/>
                  <w:color w:val="auto"/>
                  <w:sz w:val="20"/>
                  <w:szCs w:val="20"/>
                  <w:u w:val="none"/>
                </w:rPr>
                <w:t>iod@wodr.poznan.pl</w:t>
              </w:r>
            </w:hyperlink>
            <w:r w:rsidRPr="00704FD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7456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04F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Dane przetwarzane są na podstawie Ustawy o ochronie danych osobowych </w:t>
            </w:r>
            <w:r w:rsidRPr="00044F4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Dz. U. z 201</w:t>
            </w:r>
            <w:r w:rsidR="00044F44" w:rsidRPr="00044F4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  <w:r w:rsidRPr="00044F4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r. poz. </w:t>
            </w:r>
            <w:r w:rsidR="00044F44" w:rsidRPr="00044F4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1000</w:t>
            </w:r>
            <w:r w:rsidRPr="00704FD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44F4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044F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44F44" w:rsidRPr="00044F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oraz na podstawie </w:t>
            </w:r>
            <w:r w:rsidR="00044F44" w:rsidRPr="00044F44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</w:t>
            </w:r>
            <w:r w:rsidR="0093411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br/>
            </w:r>
            <w:r w:rsidR="00044F44" w:rsidRPr="00044F44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o ochronie danych art.6, pkt1. </w:t>
            </w:r>
            <w:r w:rsidR="00F6429D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b, c</w:t>
            </w:r>
            <w:r w:rsidR="00044F44" w:rsidRPr="00044F44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).</w:t>
            </w:r>
          </w:p>
          <w:p w:rsidR="00223E12" w:rsidRPr="00704FDD" w:rsidRDefault="00223E12" w:rsidP="00223E12">
            <w:pPr>
              <w:spacing w:after="0" w:line="240" w:lineRule="auto"/>
              <w:jc w:val="both"/>
              <w:rPr>
                <w:rFonts w:ascii="Czcionka tekstu podstawowego" w:eastAsia="Times New Roman" w:hAnsi="Czcionka tekstu podstawowego" w:cs="Times New Roman"/>
                <w:color w:val="000000"/>
                <w:sz w:val="24"/>
                <w:szCs w:val="24"/>
              </w:rPr>
            </w:pPr>
            <w:r w:rsidRPr="00704FDD">
              <w:rPr>
                <w:rFonts w:ascii="Times New Roman" w:eastAsia="Calibri" w:hAnsi="Times New Roman" w:cs="Times New Roman"/>
                <w:sz w:val="20"/>
                <w:szCs w:val="20"/>
              </w:rPr>
              <w:t>Dane przechowywane będą przez okres 5 lat wskazany przez  Ustawę o rachunkowości i Ordynacji podatkowej  (tj. Dz. U. z 2017r. poz. 201, art. 86), a następnie zniszczone chyba, że inne przepisy nakazują archiwizowanie danych przez okres dłuższy.</w:t>
            </w:r>
          </w:p>
          <w:p w:rsidR="00223E12" w:rsidRPr="00530D86" w:rsidRDefault="00223E12" w:rsidP="00934119">
            <w:pPr>
              <w:spacing w:before="100" w:beforeAutospacing="1" w:after="100" w:afterAutospacing="1"/>
              <w:jc w:val="both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  <w:r w:rsidRPr="00704FDD">
              <w:rPr>
                <w:rFonts w:ascii="Times New Roman" w:eastAsia="Calibri" w:hAnsi="Times New Roman" w:cs="Times New Roman"/>
                <w:sz w:val="20"/>
                <w:szCs w:val="20"/>
              </w:rPr>
              <w:t>WODR informuje o prawie do: żądania od administratora dostępu do swoich danych osobowych, ich sprostowania, usunięcia lub ograniczenia przetwarzania, o prawie wniesienia sprzeciwu wobec przetwarzania, o prawie do przenoszenia danych, a także o prawie do wniesienia skargi do organu nadzorczego.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E12" w:rsidRPr="00530D86" w:rsidRDefault="00223E12" w:rsidP="00223E12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</w:rPr>
            </w:pPr>
          </w:p>
        </w:tc>
      </w:tr>
    </w:tbl>
    <w:p w:rsidR="00E27B08" w:rsidRDefault="00E27B08"/>
    <w:p w:rsidR="00934119" w:rsidRDefault="00665507">
      <w:r>
        <w:t xml:space="preserve">                                                                                                                  </w:t>
      </w:r>
    </w:p>
    <w:p w:rsidR="00665507" w:rsidRDefault="00934119" w:rsidP="00934119">
      <w:pPr>
        <w:ind w:left="4956"/>
      </w:pPr>
      <w:r>
        <w:t xml:space="preserve">     </w:t>
      </w:r>
      <w:bookmarkStart w:id="0" w:name="_GoBack"/>
      <w:bookmarkEnd w:id="0"/>
      <w:r w:rsidR="00665507">
        <w:t xml:space="preserve"> ……………………………………………..</w:t>
      </w:r>
    </w:p>
    <w:p w:rsidR="00530D86" w:rsidRDefault="00665507">
      <w:r>
        <w:t xml:space="preserve">                                                                                                                                  Podpis                  </w:t>
      </w:r>
    </w:p>
    <w:sectPr w:rsidR="00530D86" w:rsidSect="00934119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86"/>
    <w:rsid w:val="00044F44"/>
    <w:rsid w:val="00223E12"/>
    <w:rsid w:val="002C2B08"/>
    <w:rsid w:val="003B0C3E"/>
    <w:rsid w:val="003B264D"/>
    <w:rsid w:val="004269C6"/>
    <w:rsid w:val="004A64A8"/>
    <w:rsid w:val="00530D86"/>
    <w:rsid w:val="00665507"/>
    <w:rsid w:val="00704FDD"/>
    <w:rsid w:val="00745643"/>
    <w:rsid w:val="00853216"/>
    <w:rsid w:val="00934119"/>
    <w:rsid w:val="00B62CA4"/>
    <w:rsid w:val="00C92DAD"/>
    <w:rsid w:val="00D41AEC"/>
    <w:rsid w:val="00D728BD"/>
    <w:rsid w:val="00E27B08"/>
    <w:rsid w:val="00F5274A"/>
    <w:rsid w:val="00F6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04FD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04FD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wodr.poznan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wodr@wodr.poznan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WODR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anna.labok</dc:creator>
  <cp:lastModifiedBy>Zbigniew Kwiatkowski</cp:lastModifiedBy>
  <cp:revision>5</cp:revision>
  <cp:lastPrinted>2018-04-11T11:43:00Z</cp:lastPrinted>
  <dcterms:created xsi:type="dcterms:W3CDTF">2019-03-11T06:39:00Z</dcterms:created>
  <dcterms:modified xsi:type="dcterms:W3CDTF">2019-03-12T14:54:00Z</dcterms:modified>
</cp:coreProperties>
</file>